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08" w:rsidRPr="008177BF" w:rsidRDefault="008177BF" w:rsidP="008177BF">
      <w:pPr>
        <w:jc w:val="right"/>
        <w:rPr>
          <w:b/>
        </w:rPr>
      </w:pPr>
      <w:r w:rsidRPr="008177BF">
        <w:rPr>
          <w:b/>
        </w:rPr>
        <w:t>СТАТИСТИКА</w:t>
      </w:r>
      <w:r w:rsidR="00483CB4">
        <w:rPr>
          <w:b/>
        </w:rPr>
        <w:t xml:space="preserve"> – 201</w:t>
      </w:r>
      <w:r w:rsidR="00895D3F">
        <w:rPr>
          <w:b/>
          <w:lang w:val="uz-Cyrl-UZ"/>
        </w:rPr>
        <w:t>8</w:t>
      </w:r>
      <w:r w:rsidR="00483CB4">
        <w:rPr>
          <w:b/>
        </w:rPr>
        <w:t xml:space="preserve"> </w:t>
      </w:r>
      <w:r w:rsidRPr="008177BF">
        <w:rPr>
          <w:b/>
        </w:rPr>
        <w:t xml:space="preserve"> 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95"/>
        <w:gridCol w:w="1627"/>
        <w:gridCol w:w="2126"/>
        <w:gridCol w:w="3393"/>
        <w:gridCol w:w="3269"/>
      </w:tblGrid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>№</w:t>
            </w:r>
          </w:p>
        </w:tc>
        <w:tc>
          <w:tcPr>
            <w:tcW w:w="1627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Ф.И. спортсмена </w:t>
            </w:r>
          </w:p>
        </w:tc>
        <w:tc>
          <w:tcPr>
            <w:tcW w:w="2126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Вид спорта </w:t>
            </w:r>
          </w:p>
        </w:tc>
        <w:tc>
          <w:tcPr>
            <w:tcW w:w="3393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Где выявлен </w:t>
            </w:r>
          </w:p>
        </w:tc>
        <w:tc>
          <w:tcPr>
            <w:tcW w:w="3269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Что выявлено </w:t>
            </w:r>
          </w:p>
        </w:tc>
      </w:tr>
      <w:tr w:rsidR="003F7BEB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3F7BEB" w:rsidRPr="006B0E37" w:rsidRDefault="003F7BEB" w:rsidP="007D18C8">
            <w:pPr>
              <w:jc w:val="center"/>
            </w:pPr>
            <w:r w:rsidRPr="006B0E37">
              <w:t>1.</w:t>
            </w:r>
          </w:p>
        </w:tc>
        <w:tc>
          <w:tcPr>
            <w:tcW w:w="1627" w:type="dxa"/>
          </w:tcPr>
          <w:p w:rsidR="003F7BEB" w:rsidRDefault="00687859" w:rsidP="00B33571">
            <w:pPr>
              <w:jc w:val="center"/>
            </w:pPr>
            <w:r>
              <w:rPr>
                <w:lang w:val="uz-Cyrl-UZ"/>
              </w:rPr>
              <w:t xml:space="preserve">Жавохир </w:t>
            </w:r>
          </w:p>
          <w:p w:rsidR="00687859" w:rsidRPr="00687859" w:rsidRDefault="00687859" w:rsidP="00B33571">
            <w:pPr>
              <w:jc w:val="center"/>
            </w:pPr>
            <w:r>
              <w:t xml:space="preserve">Юнусов </w:t>
            </w:r>
          </w:p>
        </w:tc>
        <w:tc>
          <w:tcPr>
            <w:tcW w:w="2126" w:type="dxa"/>
          </w:tcPr>
          <w:p w:rsidR="003F7BEB" w:rsidRPr="006B0E37" w:rsidRDefault="00687859" w:rsidP="00B33571">
            <w:pPr>
              <w:jc w:val="center"/>
            </w:pPr>
            <w:r>
              <w:t xml:space="preserve">Триатлон </w:t>
            </w:r>
          </w:p>
        </w:tc>
        <w:tc>
          <w:tcPr>
            <w:tcW w:w="3393" w:type="dxa"/>
          </w:tcPr>
          <w:p w:rsidR="003F7BEB" w:rsidRDefault="00687859" w:rsidP="00EA11CB">
            <w:pPr>
              <w:jc w:val="center"/>
            </w:pPr>
            <w:r>
              <w:t>Азиатские игры-2018</w:t>
            </w:r>
          </w:p>
          <w:p w:rsidR="00687859" w:rsidRPr="006B0E37" w:rsidRDefault="00687859" w:rsidP="00EA11CB">
            <w:pPr>
              <w:jc w:val="center"/>
            </w:pPr>
            <w:r>
              <w:t xml:space="preserve">(Индонезия) </w:t>
            </w:r>
          </w:p>
        </w:tc>
        <w:tc>
          <w:tcPr>
            <w:tcW w:w="3269" w:type="dxa"/>
          </w:tcPr>
          <w:p w:rsidR="003F7BEB" w:rsidRPr="006B0E37" w:rsidRDefault="003F7BEB" w:rsidP="00853C7E">
            <w:pPr>
              <w:jc w:val="center"/>
            </w:pPr>
          </w:p>
        </w:tc>
      </w:tr>
      <w:tr w:rsidR="00687859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687859" w:rsidRPr="006B0E37" w:rsidRDefault="00687859" w:rsidP="00687859">
            <w:pPr>
              <w:jc w:val="center"/>
            </w:pPr>
            <w:r w:rsidRPr="006B0E37">
              <w:t>2.</w:t>
            </w:r>
          </w:p>
        </w:tc>
        <w:tc>
          <w:tcPr>
            <w:tcW w:w="1627" w:type="dxa"/>
          </w:tcPr>
          <w:p w:rsidR="00687859" w:rsidRDefault="00687859" w:rsidP="00687859">
            <w:pPr>
              <w:jc w:val="center"/>
            </w:pPr>
            <w:r>
              <w:t xml:space="preserve">Ольга </w:t>
            </w:r>
          </w:p>
          <w:p w:rsidR="00687859" w:rsidRPr="006B0E37" w:rsidRDefault="00687859" w:rsidP="00687859">
            <w:pPr>
              <w:jc w:val="center"/>
            </w:pPr>
            <w:proofErr w:type="spellStart"/>
            <w:r>
              <w:t>Умаралиева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687859" w:rsidRPr="006B0E37" w:rsidRDefault="00687859" w:rsidP="00687859">
            <w:pPr>
              <w:jc w:val="center"/>
            </w:pPr>
            <w:r>
              <w:t xml:space="preserve">Каноэ </w:t>
            </w:r>
          </w:p>
        </w:tc>
        <w:tc>
          <w:tcPr>
            <w:tcW w:w="3393" w:type="dxa"/>
          </w:tcPr>
          <w:p w:rsidR="00687859" w:rsidRDefault="00687859" w:rsidP="00687859">
            <w:pPr>
              <w:jc w:val="center"/>
            </w:pPr>
            <w:r>
              <w:t>Азиатские игры-2018</w:t>
            </w:r>
          </w:p>
          <w:p w:rsidR="00687859" w:rsidRPr="006B0E37" w:rsidRDefault="00687859" w:rsidP="00687859">
            <w:pPr>
              <w:jc w:val="center"/>
            </w:pPr>
            <w:r>
              <w:t xml:space="preserve">(Индонезия) </w:t>
            </w:r>
          </w:p>
        </w:tc>
        <w:tc>
          <w:tcPr>
            <w:tcW w:w="3269" w:type="dxa"/>
          </w:tcPr>
          <w:p w:rsidR="00687859" w:rsidRPr="006B0E37" w:rsidRDefault="00687859" w:rsidP="00687859">
            <w:pPr>
              <w:jc w:val="center"/>
            </w:pPr>
          </w:p>
        </w:tc>
      </w:tr>
      <w:tr w:rsidR="00687859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687859" w:rsidRPr="006B0E37" w:rsidRDefault="00687859" w:rsidP="00687859">
            <w:pPr>
              <w:jc w:val="center"/>
            </w:pPr>
            <w:r w:rsidRPr="006B0E37">
              <w:t>3.</w:t>
            </w:r>
          </w:p>
        </w:tc>
        <w:tc>
          <w:tcPr>
            <w:tcW w:w="1627" w:type="dxa"/>
          </w:tcPr>
          <w:p w:rsidR="00687859" w:rsidRDefault="00687859" w:rsidP="00687859">
            <w:pPr>
              <w:jc w:val="center"/>
            </w:pPr>
            <w:proofErr w:type="spellStart"/>
            <w:r>
              <w:t>Шахзода</w:t>
            </w:r>
            <w:proofErr w:type="spellEnd"/>
            <w:r>
              <w:t xml:space="preserve"> </w:t>
            </w:r>
          </w:p>
          <w:p w:rsidR="00687859" w:rsidRPr="006B0E37" w:rsidRDefault="00687859" w:rsidP="00687859">
            <w:pPr>
              <w:jc w:val="center"/>
            </w:pPr>
            <w:proofErr w:type="spellStart"/>
            <w:r>
              <w:t>Мамадалиева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687859" w:rsidRPr="006B0E37" w:rsidRDefault="00687859" w:rsidP="00687859">
            <w:pPr>
              <w:jc w:val="center"/>
            </w:pPr>
            <w:r>
              <w:t xml:space="preserve">Пара пауэрлифтинг </w:t>
            </w:r>
          </w:p>
        </w:tc>
        <w:tc>
          <w:tcPr>
            <w:tcW w:w="3393" w:type="dxa"/>
          </w:tcPr>
          <w:p w:rsidR="00687859" w:rsidRPr="006B0E37" w:rsidRDefault="00687859" w:rsidP="00687859">
            <w:pPr>
              <w:jc w:val="center"/>
            </w:pPr>
            <w:r>
              <w:t>Чемпионат мира (Франция)</w:t>
            </w:r>
          </w:p>
        </w:tc>
        <w:tc>
          <w:tcPr>
            <w:tcW w:w="3269" w:type="dxa"/>
          </w:tcPr>
          <w:p w:rsidR="00687859" w:rsidRPr="006B0E37" w:rsidRDefault="00687859" w:rsidP="00687859">
            <w:pPr>
              <w:jc w:val="center"/>
            </w:pPr>
          </w:p>
        </w:tc>
      </w:tr>
      <w:tr w:rsidR="00687859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687859" w:rsidRPr="006B0E37" w:rsidRDefault="00687859" w:rsidP="00687859">
            <w:pPr>
              <w:jc w:val="center"/>
            </w:pPr>
            <w:r w:rsidRPr="006B0E37">
              <w:t>4.</w:t>
            </w:r>
          </w:p>
        </w:tc>
        <w:tc>
          <w:tcPr>
            <w:tcW w:w="1627" w:type="dxa"/>
          </w:tcPr>
          <w:p w:rsidR="00687859" w:rsidRDefault="00687859" w:rsidP="00687859">
            <w:pPr>
              <w:jc w:val="center"/>
            </w:pPr>
            <w:proofErr w:type="spellStart"/>
            <w:r>
              <w:t>Исмира</w:t>
            </w:r>
            <w:proofErr w:type="spellEnd"/>
            <w:r>
              <w:t xml:space="preserve"> </w:t>
            </w:r>
          </w:p>
          <w:p w:rsidR="00687859" w:rsidRPr="006B0E37" w:rsidRDefault="00687859" w:rsidP="00687859">
            <w:pPr>
              <w:jc w:val="center"/>
            </w:pPr>
            <w:proofErr w:type="spellStart"/>
            <w:r>
              <w:t>Исломова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687859" w:rsidRPr="006B0E37" w:rsidRDefault="00687859" w:rsidP="00687859">
            <w:pPr>
              <w:jc w:val="center"/>
            </w:pPr>
            <w:r>
              <w:t xml:space="preserve">Пара пауэрлифтинг </w:t>
            </w:r>
          </w:p>
        </w:tc>
        <w:tc>
          <w:tcPr>
            <w:tcW w:w="3393" w:type="dxa"/>
          </w:tcPr>
          <w:p w:rsidR="00687859" w:rsidRPr="006B0E37" w:rsidRDefault="00687859" w:rsidP="00687859">
            <w:pPr>
              <w:jc w:val="center"/>
            </w:pPr>
            <w:r>
              <w:t>Чемпионат мира (Франция)</w:t>
            </w:r>
          </w:p>
        </w:tc>
        <w:tc>
          <w:tcPr>
            <w:tcW w:w="3269" w:type="dxa"/>
          </w:tcPr>
          <w:p w:rsidR="00687859" w:rsidRPr="006B0E37" w:rsidRDefault="00687859" w:rsidP="00687859">
            <w:pPr>
              <w:jc w:val="center"/>
            </w:pPr>
          </w:p>
        </w:tc>
      </w:tr>
      <w:tr w:rsidR="00687859" w:rsidRPr="006B0E37" w:rsidTr="003F7BEB">
        <w:trPr>
          <w:jc w:val="center"/>
        </w:trPr>
        <w:tc>
          <w:tcPr>
            <w:tcW w:w="495" w:type="dxa"/>
            <w:shd w:val="clear" w:color="auto" w:fill="auto"/>
          </w:tcPr>
          <w:p w:rsidR="00687859" w:rsidRPr="006B0E37" w:rsidRDefault="00687859" w:rsidP="00687859">
            <w:pPr>
              <w:jc w:val="center"/>
            </w:pPr>
            <w:r w:rsidRPr="006B0E37">
              <w:t>5.</w:t>
            </w:r>
          </w:p>
        </w:tc>
        <w:tc>
          <w:tcPr>
            <w:tcW w:w="1627" w:type="dxa"/>
          </w:tcPr>
          <w:p w:rsidR="00687859" w:rsidRDefault="00687859" w:rsidP="00687859">
            <w:pPr>
              <w:jc w:val="center"/>
            </w:pPr>
            <w:proofErr w:type="spellStart"/>
            <w:r>
              <w:t>Бектемир</w:t>
            </w:r>
            <w:proofErr w:type="spellEnd"/>
            <w:r>
              <w:t xml:space="preserve"> </w:t>
            </w:r>
          </w:p>
          <w:p w:rsidR="00687859" w:rsidRPr="006B0E37" w:rsidRDefault="00687859" w:rsidP="00687859">
            <w:pPr>
              <w:jc w:val="center"/>
            </w:pPr>
            <w:proofErr w:type="spellStart"/>
            <w:r>
              <w:t>Меликузиев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687859" w:rsidRPr="006B0E37" w:rsidRDefault="00687859" w:rsidP="00687859">
            <w:pPr>
              <w:jc w:val="center"/>
            </w:pPr>
            <w:r>
              <w:t xml:space="preserve">Бокс </w:t>
            </w:r>
          </w:p>
        </w:tc>
        <w:tc>
          <w:tcPr>
            <w:tcW w:w="3393" w:type="dxa"/>
          </w:tcPr>
          <w:p w:rsidR="00687859" w:rsidRPr="006B0E37" w:rsidRDefault="00687859" w:rsidP="00687859">
            <w:pPr>
              <w:jc w:val="center"/>
            </w:pPr>
            <w:r>
              <w:t>Чемпионат мира (Болгария)</w:t>
            </w:r>
            <w:bookmarkStart w:id="0" w:name="_GoBack"/>
            <w:bookmarkEnd w:id="0"/>
          </w:p>
        </w:tc>
        <w:tc>
          <w:tcPr>
            <w:tcW w:w="3269" w:type="dxa"/>
          </w:tcPr>
          <w:p w:rsidR="00687859" w:rsidRPr="006B0E37" w:rsidRDefault="00687859" w:rsidP="00687859">
            <w:pPr>
              <w:jc w:val="center"/>
            </w:pPr>
          </w:p>
        </w:tc>
      </w:tr>
    </w:tbl>
    <w:p w:rsidR="005836A1" w:rsidRPr="00923FD1" w:rsidRDefault="005836A1" w:rsidP="00516C30"/>
    <w:sectPr w:rsidR="005836A1" w:rsidRPr="00923FD1" w:rsidSect="003F7B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4F83"/>
    <w:multiLevelType w:val="multilevel"/>
    <w:tmpl w:val="584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83D07"/>
    <w:multiLevelType w:val="multilevel"/>
    <w:tmpl w:val="EFAE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903CE2"/>
    <w:multiLevelType w:val="multilevel"/>
    <w:tmpl w:val="DC46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40"/>
    <w:rsid w:val="00030888"/>
    <w:rsid w:val="00034284"/>
    <w:rsid w:val="000500B6"/>
    <w:rsid w:val="000966FD"/>
    <w:rsid w:val="000B647B"/>
    <w:rsid w:val="000E17D9"/>
    <w:rsid w:val="00114390"/>
    <w:rsid w:val="002625BB"/>
    <w:rsid w:val="00295A6F"/>
    <w:rsid w:val="002C6EB2"/>
    <w:rsid w:val="003F6D5A"/>
    <w:rsid w:val="003F7BEB"/>
    <w:rsid w:val="00465708"/>
    <w:rsid w:val="00483CB4"/>
    <w:rsid w:val="00516C30"/>
    <w:rsid w:val="005836A1"/>
    <w:rsid w:val="005A2362"/>
    <w:rsid w:val="005A31F7"/>
    <w:rsid w:val="005E0F41"/>
    <w:rsid w:val="00620F6C"/>
    <w:rsid w:val="00631986"/>
    <w:rsid w:val="00687859"/>
    <w:rsid w:val="006B0E37"/>
    <w:rsid w:val="006D09B9"/>
    <w:rsid w:val="006F46AD"/>
    <w:rsid w:val="00707349"/>
    <w:rsid w:val="00782BE5"/>
    <w:rsid w:val="008177BF"/>
    <w:rsid w:val="00826384"/>
    <w:rsid w:val="00853C7E"/>
    <w:rsid w:val="00867657"/>
    <w:rsid w:val="00895D3F"/>
    <w:rsid w:val="008D1995"/>
    <w:rsid w:val="00923FD1"/>
    <w:rsid w:val="00A011D3"/>
    <w:rsid w:val="00A17F73"/>
    <w:rsid w:val="00AB6B08"/>
    <w:rsid w:val="00B95E61"/>
    <w:rsid w:val="00B96808"/>
    <w:rsid w:val="00BD46FE"/>
    <w:rsid w:val="00C677DC"/>
    <w:rsid w:val="00C80000"/>
    <w:rsid w:val="00CF1C4E"/>
    <w:rsid w:val="00D55C40"/>
    <w:rsid w:val="00DE0803"/>
    <w:rsid w:val="00E52552"/>
    <w:rsid w:val="00ED4216"/>
    <w:rsid w:val="00ED5099"/>
    <w:rsid w:val="00F618F2"/>
    <w:rsid w:val="00F90AFF"/>
    <w:rsid w:val="00F94714"/>
    <w:rsid w:val="00FC52AD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7A4B"/>
  <w15:docId w15:val="{DA82D61C-445D-4156-B9CF-B91F4B8B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58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</dc:creator>
  <cp:keywords/>
  <dc:description/>
  <cp:lastModifiedBy>TDP</cp:lastModifiedBy>
  <cp:revision>8</cp:revision>
  <cp:lastPrinted>2020-05-18T05:57:00Z</cp:lastPrinted>
  <dcterms:created xsi:type="dcterms:W3CDTF">2020-05-18T05:46:00Z</dcterms:created>
  <dcterms:modified xsi:type="dcterms:W3CDTF">2020-05-18T06:18:00Z</dcterms:modified>
</cp:coreProperties>
</file>